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953"/>
        <w:gridCol w:w="2800"/>
      </w:tblGrid>
      <w:tr w:rsidR="009773A5" w:rsidTr="008E0ECE">
        <w:tc>
          <w:tcPr>
            <w:tcW w:w="2235" w:type="dxa"/>
          </w:tcPr>
          <w:p w:rsidR="009773A5" w:rsidRDefault="008E0ECE" w:rsidP="008E0ECE">
            <w:pPr>
              <w:tabs>
                <w:tab w:val="left" w:pos="2295"/>
              </w:tabs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 w:rsidRPr="009609D7">
              <w:rPr>
                <w:rFonts w:asciiTheme="majorHAnsi" w:hAnsiTheme="majorHAnsi"/>
                <w:b/>
                <w:noProof/>
                <w:sz w:val="32"/>
                <w:szCs w:val="32"/>
              </w:rPr>
              <w:drawing>
                <wp:inline distT="0" distB="0" distL="0" distR="0" wp14:anchorId="0257FEF4" wp14:editId="04DC8D1E">
                  <wp:extent cx="863452" cy="863452"/>
                  <wp:effectExtent l="19050" t="0" r="0" b="0"/>
                  <wp:docPr id="2" name="Изображение 2" descr="Новые%20баннеры/f_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е%20баннеры/f_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51" cy="86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8E0ECE" w:rsidRDefault="008E0ECE" w:rsidP="008E0ECE">
            <w:pPr>
              <w:tabs>
                <w:tab w:val="left" w:pos="2295"/>
              </w:tabs>
              <w:spacing w:before="120" w:after="120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Лига мини-футбола Приднестровья</w:t>
            </w:r>
          </w:p>
          <w:p w:rsidR="008E0ECE" w:rsidRDefault="008E0ECE" w:rsidP="008E0ECE">
            <w:pPr>
              <w:tabs>
                <w:tab w:val="left" w:pos="2295"/>
              </w:tabs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Спортивный комплекс</w:t>
            </w:r>
          </w:p>
          <w:p w:rsidR="009773A5" w:rsidRPr="008E0ECE" w:rsidRDefault="008E0ECE" w:rsidP="00AF50C6">
            <w:pPr>
              <w:tabs>
                <w:tab w:val="left" w:pos="2295"/>
              </w:tabs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«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L</w:t>
            </w:r>
            <w:r w:rsidR="00AF50C6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ions</w:t>
            </w:r>
            <w:r w:rsidRPr="00EC6A22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A</w:t>
            </w:r>
            <w:r w:rsidR="00AF50C6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rena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»</w:t>
            </w:r>
          </w:p>
        </w:tc>
        <w:tc>
          <w:tcPr>
            <w:tcW w:w="2800" w:type="dxa"/>
          </w:tcPr>
          <w:p w:rsidR="009773A5" w:rsidRDefault="008E0ECE" w:rsidP="009609D7">
            <w:pPr>
              <w:tabs>
                <w:tab w:val="left" w:pos="2295"/>
              </w:tabs>
              <w:jc w:val="right"/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>
              <w:rPr>
                <w:rFonts w:asciiTheme="majorHAnsi" w:hAnsiTheme="majorHAnsi"/>
                <w:b/>
                <w:noProof/>
                <w:sz w:val="32"/>
                <w:szCs w:val="32"/>
              </w:rPr>
              <w:drawing>
                <wp:inline distT="0" distB="0" distL="0" distR="0" wp14:anchorId="1C1E6D67" wp14:editId="5657C70C">
                  <wp:extent cx="1477587" cy="794955"/>
                  <wp:effectExtent l="0" t="0" r="8890" b="5715"/>
                  <wp:docPr id="1" name="Рисунок 1" descr="C:\Users\n.osinenko\AppData\Local\Microsoft\Windows\INetCache\Content.Word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.osinenko\AppData\Local\Microsoft\Windows\INetCache\Content.Word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789" cy="79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0DE9" w:rsidRDefault="00D20DE9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</w:p>
    <w:p w:rsidR="00A732EB" w:rsidRDefault="00A732EB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  <w:r w:rsidRPr="00A732EB">
        <w:rPr>
          <w:rFonts w:asciiTheme="majorHAnsi" w:hAnsiTheme="majorHAnsi"/>
          <w:b/>
          <w:sz w:val="32"/>
          <w:szCs w:val="32"/>
        </w:rPr>
        <w:t>LIONS GRAND PRIX SERIES 2026</w:t>
      </w:r>
    </w:p>
    <w:p w:rsidR="008E0ECE" w:rsidRDefault="008E0ECE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Турнир</w:t>
      </w:r>
      <w:r w:rsidR="00D20DE9" w:rsidRPr="00E405C5">
        <w:rPr>
          <w:rFonts w:asciiTheme="majorHAnsi" w:hAnsiTheme="majorHAnsi"/>
          <w:b/>
          <w:sz w:val="32"/>
          <w:szCs w:val="32"/>
        </w:rPr>
        <w:t xml:space="preserve"> по мини-футболу </w:t>
      </w:r>
      <w:r w:rsidRPr="00E405C5">
        <w:rPr>
          <w:rFonts w:asciiTheme="majorHAnsi" w:hAnsiTheme="majorHAnsi"/>
          <w:b/>
          <w:sz w:val="32"/>
          <w:szCs w:val="32"/>
        </w:rPr>
        <w:t>(6</w:t>
      </w:r>
      <w:r w:rsidRPr="00E405C5">
        <w:rPr>
          <w:rFonts w:asciiTheme="majorHAnsi" w:hAnsiTheme="majorHAnsi"/>
          <w:b/>
          <w:sz w:val="32"/>
          <w:szCs w:val="32"/>
          <w:lang w:val="en-US"/>
        </w:rPr>
        <w:t>x</w:t>
      </w:r>
      <w:r w:rsidRPr="00E405C5">
        <w:rPr>
          <w:rFonts w:asciiTheme="majorHAnsi" w:hAnsiTheme="majorHAnsi"/>
          <w:b/>
          <w:sz w:val="32"/>
          <w:szCs w:val="32"/>
        </w:rPr>
        <w:t>6)</w:t>
      </w:r>
    </w:p>
    <w:p w:rsidR="00D20DE9" w:rsidRPr="00A732EB" w:rsidRDefault="008E0ECE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A732EB">
        <w:rPr>
          <w:rFonts w:asciiTheme="majorHAnsi" w:hAnsiTheme="majorHAnsi"/>
          <w:b/>
          <w:sz w:val="32"/>
          <w:szCs w:val="32"/>
          <w:lang w:val="en-US"/>
        </w:rPr>
        <w:t>«</w:t>
      </w:r>
      <w:r w:rsidR="00A732EB" w:rsidRPr="00A732EB">
        <w:rPr>
          <w:rFonts w:asciiTheme="majorHAnsi" w:hAnsiTheme="majorHAnsi"/>
          <w:b/>
          <w:sz w:val="32"/>
          <w:szCs w:val="32"/>
          <w:lang w:val="en-US"/>
        </w:rPr>
        <w:t>Lions Summer Cup</w:t>
      </w:r>
      <w:r w:rsidRPr="00A732EB">
        <w:rPr>
          <w:rFonts w:asciiTheme="majorHAnsi" w:hAnsiTheme="majorHAnsi"/>
          <w:b/>
          <w:sz w:val="32"/>
          <w:szCs w:val="32"/>
          <w:lang w:val="en-US"/>
        </w:rPr>
        <w:t>»</w:t>
      </w:r>
    </w:p>
    <w:p w:rsidR="004E0D96" w:rsidRPr="00E405C5" w:rsidRDefault="00D20DE9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  <w:r w:rsidRPr="00E405C5">
        <w:rPr>
          <w:rFonts w:asciiTheme="majorHAnsi" w:hAnsiTheme="majorHAnsi"/>
          <w:b/>
          <w:sz w:val="32"/>
          <w:szCs w:val="32"/>
        </w:rPr>
        <w:t>Заявка на участие</w:t>
      </w:r>
    </w:p>
    <w:p w:rsidR="004E0D96" w:rsidRPr="00E405C5" w:rsidRDefault="004E0D96" w:rsidP="004E0D96">
      <w:pPr>
        <w:tabs>
          <w:tab w:val="left" w:pos="2295"/>
        </w:tabs>
        <w:jc w:val="center"/>
        <w:rPr>
          <w:rFonts w:asciiTheme="majorHAnsi" w:hAnsiTheme="majorHAnsi"/>
        </w:rPr>
      </w:pPr>
    </w:p>
    <w:tbl>
      <w:tblPr>
        <w:tblStyle w:val="a7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24"/>
      </w:tblGrid>
      <w:tr w:rsidR="008E0ECE" w:rsidRPr="00E405C5" w:rsidTr="005C01EE">
        <w:trPr>
          <w:trHeight w:val="455"/>
          <w:jc w:val="center"/>
        </w:trPr>
        <w:tc>
          <w:tcPr>
            <w:tcW w:w="3794" w:type="dxa"/>
            <w:shd w:val="clear" w:color="auto" w:fill="C6D9F1" w:themeFill="text2" w:themeFillTint="33"/>
            <w:vAlign w:val="center"/>
          </w:tcPr>
          <w:p w:rsidR="008E0ECE" w:rsidRPr="00E405C5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A2D9C">
              <w:rPr>
                <w:rFonts w:asciiTheme="majorHAnsi" w:hAnsiTheme="majorHAnsi"/>
              </w:rPr>
              <w:br w:type="page"/>
            </w:r>
            <w:r w:rsidRPr="00E405C5">
              <w:rPr>
                <w:rFonts w:asciiTheme="majorHAnsi" w:hAnsiTheme="majorHAnsi"/>
                <w:b/>
              </w:rPr>
              <w:t>Название команды:</w:t>
            </w:r>
          </w:p>
        </w:tc>
        <w:tc>
          <w:tcPr>
            <w:tcW w:w="6324" w:type="dxa"/>
            <w:shd w:val="clear" w:color="auto" w:fill="C6D9F1" w:themeFill="text2" w:themeFillTint="33"/>
            <w:vAlign w:val="center"/>
          </w:tcPr>
          <w:p w:rsidR="008E0ECE" w:rsidRPr="00E405C5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</w:tr>
      <w:tr w:rsidR="008E0ECE" w:rsidRPr="00E405C5" w:rsidTr="005C01EE">
        <w:trPr>
          <w:trHeight w:val="406"/>
          <w:jc w:val="center"/>
        </w:trPr>
        <w:tc>
          <w:tcPr>
            <w:tcW w:w="3794" w:type="dxa"/>
            <w:shd w:val="clear" w:color="auto" w:fill="C6D9F1" w:themeFill="text2" w:themeFillTint="33"/>
            <w:vAlign w:val="center"/>
          </w:tcPr>
          <w:p w:rsidR="008E0ECE" w:rsidRPr="00D13FCD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Город:</w:t>
            </w:r>
          </w:p>
        </w:tc>
        <w:tc>
          <w:tcPr>
            <w:tcW w:w="6324" w:type="dxa"/>
            <w:shd w:val="clear" w:color="auto" w:fill="C6D9F1" w:themeFill="text2" w:themeFillTint="33"/>
            <w:vAlign w:val="center"/>
          </w:tcPr>
          <w:p w:rsidR="008E0ECE" w:rsidRPr="00E405C5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</w:tr>
    </w:tbl>
    <w:p w:rsidR="008E0ECE" w:rsidRDefault="008E0ECE" w:rsidP="008E0ECE">
      <w:pPr>
        <w:tabs>
          <w:tab w:val="left" w:pos="2295"/>
        </w:tabs>
        <w:rPr>
          <w:rFonts w:asciiTheme="majorHAnsi" w:hAnsiTheme="majorHAnsi"/>
          <w:lang w:val="en-US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216"/>
        <w:gridCol w:w="3829"/>
        <w:gridCol w:w="1295"/>
        <w:gridCol w:w="2247"/>
        <w:gridCol w:w="1808"/>
      </w:tblGrid>
      <w:tr w:rsidR="008E0ECE" w:rsidTr="005C01EE">
        <w:trPr>
          <w:trHeight w:val="1008"/>
          <w:jc w:val="center"/>
        </w:trPr>
        <w:tc>
          <w:tcPr>
            <w:tcW w:w="593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 xml:space="preserve">№ </w:t>
            </w:r>
            <w:proofErr w:type="gramStart"/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п</w:t>
            </w:r>
            <w:proofErr w:type="gramEnd"/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/п</w:t>
            </w:r>
          </w:p>
        </w:tc>
        <w:tc>
          <w:tcPr>
            <w:tcW w:w="1216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Игровой номер</w:t>
            </w:r>
          </w:p>
        </w:tc>
        <w:tc>
          <w:tcPr>
            <w:tcW w:w="3829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Фамилия, Имя</w:t>
            </w:r>
          </w:p>
        </w:tc>
        <w:tc>
          <w:tcPr>
            <w:tcW w:w="1295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Дата рождения</w:t>
            </w:r>
          </w:p>
        </w:tc>
        <w:tc>
          <w:tcPr>
            <w:tcW w:w="2247" w:type="dxa"/>
            <w:shd w:val="clear" w:color="auto" w:fill="0070C0"/>
            <w:vAlign w:val="center"/>
          </w:tcPr>
          <w:p w:rsidR="008E0ECE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Позиция на поле</w:t>
            </w: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  <w:p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вратарь</w:t>
            </w:r>
          </w:p>
          <w:p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защитник</w:t>
            </w:r>
          </w:p>
          <w:p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полузащитник</w:t>
            </w:r>
          </w:p>
          <w:p w:rsidR="008E0ECE" w:rsidRPr="005725BB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нападающий</w:t>
            </w:r>
          </w:p>
        </w:tc>
        <w:tc>
          <w:tcPr>
            <w:tcW w:w="1808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Разрешение врача</w:t>
            </w: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3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4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36761D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5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844E00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6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146F51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146F51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7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8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Pr="006179E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9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372E36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372E36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10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Pr="00372E36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Pr="00372E36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11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12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13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14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15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16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17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18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19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20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</w:tbl>
    <w:p w:rsidR="008E0ECE" w:rsidRPr="009773A5" w:rsidRDefault="008E0ECE" w:rsidP="008E0ECE">
      <w:pPr>
        <w:tabs>
          <w:tab w:val="left" w:pos="2295"/>
        </w:tabs>
        <w:rPr>
          <w:rFonts w:asciiTheme="majorHAnsi" w:hAnsiTheme="majorHAnsi"/>
          <w:lang w:val="en-US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599"/>
        <w:gridCol w:w="1414"/>
        <w:gridCol w:w="1863"/>
        <w:gridCol w:w="2769"/>
        <w:gridCol w:w="1750"/>
      </w:tblGrid>
      <w:tr w:rsidR="008E0ECE" w:rsidRPr="00E405C5" w:rsidTr="005C01EE">
        <w:trPr>
          <w:jc w:val="center"/>
        </w:trPr>
        <w:tc>
          <w:tcPr>
            <w:tcW w:w="593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 xml:space="preserve">№ </w:t>
            </w:r>
            <w:proofErr w:type="gramStart"/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п</w:t>
            </w:r>
            <w:proofErr w:type="gramEnd"/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/п</w:t>
            </w:r>
          </w:p>
        </w:tc>
        <w:tc>
          <w:tcPr>
            <w:tcW w:w="2634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Фамилия, Имя</w:t>
            </w:r>
          </w:p>
        </w:tc>
        <w:tc>
          <w:tcPr>
            <w:tcW w:w="1417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Дата рождения</w:t>
            </w:r>
          </w:p>
        </w:tc>
        <w:tc>
          <w:tcPr>
            <w:tcW w:w="1756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Должность</w:t>
            </w:r>
          </w:p>
        </w:tc>
        <w:tc>
          <w:tcPr>
            <w:tcW w:w="2823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65" w:type="dxa"/>
            <w:shd w:val="clear" w:color="auto" w:fill="0070C0"/>
            <w:vAlign w:val="center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Телефон</w:t>
            </w: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Капитан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Тренер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3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Менеджер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4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:rsidR="008E0ECE" w:rsidRPr="0036761D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Руководитель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</w:tbl>
    <w:p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  <w:i/>
          <w:sz w:val="20"/>
          <w:szCs w:val="20"/>
        </w:rPr>
      </w:pPr>
    </w:p>
    <w:p w:rsidR="008E0ECE" w:rsidRDefault="008E0ECE" w:rsidP="008E0ECE">
      <w:pPr>
        <w:tabs>
          <w:tab w:val="left" w:pos="2295"/>
        </w:tabs>
        <w:jc w:val="both"/>
        <w:rPr>
          <w:rFonts w:asciiTheme="majorHAnsi" w:hAnsiTheme="majorHAnsi" w:cs="Arial"/>
          <w:b/>
          <w:i/>
          <w:sz w:val="20"/>
          <w:szCs w:val="20"/>
        </w:rPr>
      </w:pP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С 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Р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егламентом </w:t>
      </w:r>
      <w:r>
        <w:rPr>
          <w:rFonts w:asciiTheme="majorHAnsi" w:hAnsiTheme="majorHAnsi" w:cs="Arial"/>
          <w:b/>
          <w:i/>
          <w:sz w:val="20"/>
          <w:szCs w:val="20"/>
        </w:rPr>
        <w:t>проведения соревнований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 ознакомлен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. И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>гроки команды соответс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т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>вуют критери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я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м </w:t>
      </w:r>
      <w:r>
        <w:rPr>
          <w:rFonts w:asciiTheme="majorHAnsi" w:hAnsiTheme="majorHAnsi" w:cs="Arial"/>
          <w:b/>
          <w:i/>
          <w:sz w:val="20"/>
          <w:szCs w:val="20"/>
        </w:rPr>
        <w:t>соревнований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 и прошли медицинское </w:t>
      </w:r>
      <w:r>
        <w:rPr>
          <w:rFonts w:asciiTheme="majorHAnsi" w:hAnsiTheme="majorHAnsi" w:cs="Arial"/>
          <w:b/>
          <w:i/>
          <w:sz w:val="20"/>
          <w:szCs w:val="20"/>
        </w:rPr>
        <w:t>обследование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, что подтверждаю подписью.</w:t>
      </w:r>
    </w:p>
    <w:p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  <w:i/>
          <w:sz w:val="20"/>
          <w:szCs w:val="20"/>
        </w:rPr>
      </w:pPr>
    </w:p>
    <w:p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</w:rPr>
      </w:pPr>
    </w:p>
    <w:p w:rsidR="004E0D96" w:rsidRPr="00A732EB" w:rsidRDefault="008E0ECE" w:rsidP="00A732EB">
      <w:pPr>
        <w:rPr>
          <w:rFonts w:asciiTheme="majorHAnsi" w:hAnsiTheme="majorHAnsi"/>
        </w:rPr>
      </w:pPr>
      <w:r w:rsidRPr="007D4231">
        <w:rPr>
          <w:rFonts w:asciiTheme="majorHAnsi" w:hAnsiTheme="majorHAnsi" w:cs="Arial"/>
          <w:b/>
        </w:rPr>
        <w:t>Дата</w:t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  <w:t>Фамилия, Имя</w:t>
      </w:r>
      <w:bookmarkStart w:id="0" w:name="_GoBack"/>
      <w:bookmarkEnd w:id="0"/>
    </w:p>
    <w:sectPr w:rsidR="004E0D96" w:rsidRPr="00A732EB" w:rsidSect="004E0D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FFA" w:rsidRDefault="00411FFA" w:rsidP="00FE79CF">
      <w:r>
        <w:separator/>
      </w:r>
    </w:p>
  </w:endnote>
  <w:endnote w:type="continuationSeparator" w:id="0">
    <w:p w:rsidR="00411FFA" w:rsidRDefault="00411FFA" w:rsidP="00FE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FFA" w:rsidRDefault="00411FFA" w:rsidP="00FE79CF">
      <w:r>
        <w:separator/>
      </w:r>
    </w:p>
  </w:footnote>
  <w:footnote w:type="continuationSeparator" w:id="0">
    <w:p w:rsidR="00411FFA" w:rsidRDefault="00411FFA" w:rsidP="00FE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41F31"/>
    <w:multiLevelType w:val="hybridMultilevel"/>
    <w:tmpl w:val="80C0C6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C5"/>
    <w:rsid w:val="00017562"/>
    <w:rsid w:val="000317AA"/>
    <w:rsid w:val="00036FDC"/>
    <w:rsid w:val="00066F40"/>
    <w:rsid w:val="00073EBE"/>
    <w:rsid w:val="00074BE1"/>
    <w:rsid w:val="00092631"/>
    <w:rsid w:val="000A3E21"/>
    <w:rsid w:val="000C3993"/>
    <w:rsid w:val="000D19EE"/>
    <w:rsid w:val="000D310A"/>
    <w:rsid w:val="000D3B30"/>
    <w:rsid w:val="00137286"/>
    <w:rsid w:val="001458C5"/>
    <w:rsid w:val="00147713"/>
    <w:rsid w:val="001579FE"/>
    <w:rsid w:val="001603B1"/>
    <w:rsid w:val="00187348"/>
    <w:rsid w:val="00187379"/>
    <w:rsid w:val="001A3C19"/>
    <w:rsid w:val="001C58E6"/>
    <w:rsid w:val="001E46D6"/>
    <w:rsid w:val="001E53F4"/>
    <w:rsid w:val="001F7958"/>
    <w:rsid w:val="002046AB"/>
    <w:rsid w:val="00225468"/>
    <w:rsid w:val="00252BD7"/>
    <w:rsid w:val="00257629"/>
    <w:rsid w:val="00264FA6"/>
    <w:rsid w:val="002B3E01"/>
    <w:rsid w:val="002F3D80"/>
    <w:rsid w:val="0030392C"/>
    <w:rsid w:val="00355FA4"/>
    <w:rsid w:val="00372E36"/>
    <w:rsid w:val="00393F18"/>
    <w:rsid w:val="003D438E"/>
    <w:rsid w:val="003E79B5"/>
    <w:rsid w:val="00411FFA"/>
    <w:rsid w:val="004126A5"/>
    <w:rsid w:val="00442645"/>
    <w:rsid w:val="004440A1"/>
    <w:rsid w:val="004546DB"/>
    <w:rsid w:val="004562D7"/>
    <w:rsid w:val="00464AAD"/>
    <w:rsid w:val="0047616D"/>
    <w:rsid w:val="004C76D5"/>
    <w:rsid w:val="004D1E8C"/>
    <w:rsid w:val="004E0D96"/>
    <w:rsid w:val="00507682"/>
    <w:rsid w:val="005129EE"/>
    <w:rsid w:val="005872BD"/>
    <w:rsid w:val="00593617"/>
    <w:rsid w:val="0059391F"/>
    <w:rsid w:val="00595825"/>
    <w:rsid w:val="005A0FE6"/>
    <w:rsid w:val="005A229D"/>
    <w:rsid w:val="005A2D9C"/>
    <w:rsid w:val="005B2EA1"/>
    <w:rsid w:val="005B5114"/>
    <w:rsid w:val="005C01EE"/>
    <w:rsid w:val="005C7507"/>
    <w:rsid w:val="00616AFF"/>
    <w:rsid w:val="00681D64"/>
    <w:rsid w:val="006C2B21"/>
    <w:rsid w:val="006D6F90"/>
    <w:rsid w:val="006F3725"/>
    <w:rsid w:val="006F4767"/>
    <w:rsid w:val="00733CC2"/>
    <w:rsid w:val="00740C5F"/>
    <w:rsid w:val="00747753"/>
    <w:rsid w:val="00765F6B"/>
    <w:rsid w:val="007A35BB"/>
    <w:rsid w:val="007B4DE9"/>
    <w:rsid w:val="007B5B10"/>
    <w:rsid w:val="007E6F70"/>
    <w:rsid w:val="008110E0"/>
    <w:rsid w:val="00821B8F"/>
    <w:rsid w:val="008404A7"/>
    <w:rsid w:val="008436BF"/>
    <w:rsid w:val="0085298F"/>
    <w:rsid w:val="0085338B"/>
    <w:rsid w:val="00855B06"/>
    <w:rsid w:val="00856A73"/>
    <w:rsid w:val="008571E1"/>
    <w:rsid w:val="0088038F"/>
    <w:rsid w:val="008A5C40"/>
    <w:rsid w:val="008D0BCE"/>
    <w:rsid w:val="008E0A51"/>
    <w:rsid w:val="008E0ECE"/>
    <w:rsid w:val="009066EA"/>
    <w:rsid w:val="009609D7"/>
    <w:rsid w:val="009773A5"/>
    <w:rsid w:val="00996561"/>
    <w:rsid w:val="009A6DFD"/>
    <w:rsid w:val="009B12BB"/>
    <w:rsid w:val="009B1F7E"/>
    <w:rsid w:val="009C7B7D"/>
    <w:rsid w:val="009D3946"/>
    <w:rsid w:val="009D5839"/>
    <w:rsid w:val="00A10AE5"/>
    <w:rsid w:val="00A235EC"/>
    <w:rsid w:val="00A23937"/>
    <w:rsid w:val="00A61C94"/>
    <w:rsid w:val="00A71998"/>
    <w:rsid w:val="00A732EB"/>
    <w:rsid w:val="00A824B2"/>
    <w:rsid w:val="00A95F2D"/>
    <w:rsid w:val="00AC4E78"/>
    <w:rsid w:val="00AD24D6"/>
    <w:rsid w:val="00AD761F"/>
    <w:rsid w:val="00AF50C6"/>
    <w:rsid w:val="00B27672"/>
    <w:rsid w:val="00B34815"/>
    <w:rsid w:val="00B4626F"/>
    <w:rsid w:val="00B51659"/>
    <w:rsid w:val="00B75687"/>
    <w:rsid w:val="00B83B3E"/>
    <w:rsid w:val="00B86E5F"/>
    <w:rsid w:val="00BC68F9"/>
    <w:rsid w:val="00C10A17"/>
    <w:rsid w:val="00C62586"/>
    <w:rsid w:val="00C7570B"/>
    <w:rsid w:val="00C858B6"/>
    <w:rsid w:val="00D152B2"/>
    <w:rsid w:val="00D20DE9"/>
    <w:rsid w:val="00D23318"/>
    <w:rsid w:val="00D244D9"/>
    <w:rsid w:val="00D73366"/>
    <w:rsid w:val="00D82167"/>
    <w:rsid w:val="00D832E9"/>
    <w:rsid w:val="00D96327"/>
    <w:rsid w:val="00DB6455"/>
    <w:rsid w:val="00DD500A"/>
    <w:rsid w:val="00E00552"/>
    <w:rsid w:val="00E02210"/>
    <w:rsid w:val="00E405C5"/>
    <w:rsid w:val="00E66321"/>
    <w:rsid w:val="00E7798B"/>
    <w:rsid w:val="00E82848"/>
    <w:rsid w:val="00EC6A22"/>
    <w:rsid w:val="00EE3966"/>
    <w:rsid w:val="00F1293E"/>
    <w:rsid w:val="00F13978"/>
    <w:rsid w:val="00F2226D"/>
    <w:rsid w:val="00F25A0D"/>
    <w:rsid w:val="00F30A79"/>
    <w:rsid w:val="00F412AA"/>
    <w:rsid w:val="00F9630A"/>
    <w:rsid w:val="00FC1548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7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79CF"/>
    <w:rPr>
      <w:sz w:val="24"/>
      <w:szCs w:val="24"/>
    </w:rPr>
  </w:style>
  <w:style w:type="paragraph" w:styleId="a5">
    <w:name w:val="footer"/>
    <w:basedOn w:val="a"/>
    <w:link w:val="a6"/>
    <w:rsid w:val="00F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E79CF"/>
    <w:rPr>
      <w:sz w:val="24"/>
      <w:szCs w:val="24"/>
    </w:rPr>
  </w:style>
  <w:style w:type="table" w:styleId="a7">
    <w:name w:val="Table Grid"/>
    <w:basedOn w:val="a1"/>
    <w:rsid w:val="004E0D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rsid w:val="0097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73A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2E3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60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7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79CF"/>
    <w:rPr>
      <w:sz w:val="24"/>
      <w:szCs w:val="24"/>
    </w:rPr>
  </w:style>
  <w:style w:type="paragraph" w:styleId="a5">
    <w:name w:val="footer"/>
    <w:basedOn w:val="a"/>
    <w:link w:val="a6"/>
    <w:rsid w:val="00F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E79CF"/>
    <w:rPr>
      <w:sz w:val="24"/>
      <w:szCs w:val="24"/>
    </w:rPr>
  </w:style>
  <w:style w:type="table" w:styleId="a7">
    <w:name w:val="Table Grid"/>
    <w:basedOn w:val="a1"/>
    <w:rsid w:val="004E0D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rsid w:val="0097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73A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2E3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60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Campionat de minifotbal al RM (6x6)</vt:lpstr>
    </vt:vector>
  </TitlesOfParts>
  <Company>NhT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Campionat de minifotbal al RM (6x6)</dc:title>
  <dc:creator>name</dc:creator>
  <cp:lastModifiedBy>Арнаут Анатолий Андреевич</cp:lastModifiedBy>
  <cp:revision>3</cp:revision>
  <dcterms:created xsi:type="dcterms:W3CDTF">2026-07-29T14:01:00Z</dcterms:created>
  <dcterms:modified xsi:type="dcterms:W3CDTF">2026-07-29T14:02:00Z</dcterms:modified>
</cp:coreProperties>
</file>